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0" w:rsidRPr="001974C5" w:rsidRDefault="00641E80" w:rsidP="00641E8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74C5">
        <w:rPr>
          <w:rFonts w:ascii="Times New Roman" w:hAnsi="Times New Roman" w:cs="Times New Roman"/>
        </w:rPr>
        <w:t>Результаты проверок деятельности юридических лиц, связанной с привлечением денежных средств</w:t>
      </w:r>
      <w:r>
        <w:rPr>
          <w:rFonts w:ascii="Times New Roman" w:hAnsi="Times New Roman" w:cs="Times New Roman"/>
        </w:rPr>
        <w:t xml:space="preserve"> участников долевого строительства </w:t>
      </w:r>
      <w:r w:rsidRPr="001974C5">
        <w:rPr>
          <w:rFonts w:ascii="Times New Roman" w:hAnsi="Times New Roman" w:cs="Times New Roman"/>
        </w:rPr>
        <w:t>для строительства многоквартирных домов и (или) иных объектов недвижимости</w:t>
      </w:r>
      <w:r>
        <w:rPr>
          <w:rFonts w:ascii="Times New Roman" w:hAnsi="Times New Roman" w:cs="Times New Roman"/>
        </w:rPr>
        <w:t xml:space="preserve"> </w:t>
      </w:r>
      <w:r w:rsidR="00024279">
        <w:rPr>
          <w:rFonts w:ascii="Times New Roman" w:hAnsi="Times New Roman" w:cs="Times New Roman"/>
        </w:rPr>
        <w:t>с 01.01.2020 по</w:t>
      </w:r>
      <w:r>
        <w:rPr>
          <w:rFonts w:ascii="Times New Roman" w:hAnsi="Times New Roman" w:cs="Times New Roman"/>
        </w:rPr>
        <w:t xml:space="preserve"> </w:t>
      </w:r>
      <w:r w:rsidR="00CD4FF5">
        <w:rPr>
          <w:rFonts w:ascii="Times New Roman" w:hAnsi="Times New Roman" w:cs="Times New Roman"/>
        </w:rPr>
        <w:t>3</w:t>
      </w:r>
      <w:r w:rsidR="006D757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CD4FF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.2020</w:t>
      </w:r>
    </w:p>
    <w:p w:rsidR="00641E80" w:rsidRPr="001974C5" w:rsidRDefault="00641E80" w:rsidP="00641E8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674"/>
        <w:gridCol w:w="3120"/>
        <w:gridCol w:w="1843"/>
        <w:gridCol w:w="2551"/>
        <w:gridCol w:w="1667"/>
      </w:tblGrid>
      <w:tr w:rsidR="00641E80" w:rsidRPr="001974C5" w:rsidTr="00BC3E8B">
        <w:tc>
          <w:tcPr>
            <w:tcW w:w="674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74C5">
              <w:rPr>
                <w:rFonts w:ascii="Times New Roman" w:hAnsi="Times New Roman" w:cs="Times New Roman"/>
              </w:rPr>
              <w:t>п</w:t>
            </w:r>
            <w:proofErr w:type="gramEnd"/>
            <w:r w:rsidRPr="001974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Наименование юридического лица, ИНН</w:t>
            </w:r>
          </w:p>
        </w:tc>
        <w:tc>
          <w:tcPr>
            <w:tcW w:w="1843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Дата окончания проверки</w:t>
            </w:r>
          </w:p>
        </w:tc>
        <w:tc>
          <w:tcPr>
            <w:tcW w:w="2551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1667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641E80" w:rsidRPr="001974C5" w:rsidTr="00BC3E8B">
        <w:tc>
          <w:tcPr>
            <w:tcW w:w="674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ООО «ГК «Мегаполис» </w:t>
            </w:r>
          </w:p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(ИНН 7805663500)</w:t>
            </w:r>
          </w:p>
        </w:tc>
        <w:tc>
          <w:tcPr>
            <w:tcW w:w="1843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24.01.2020</w:t>
            </w:r>
          </w:p>
        </w:tc>
        <w:tc>
          <w:tcPr>
            <w:tcW w:w="2551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0" w:rsidRPr="001974C5" w:rsidTr="00BC3E8B">
        <w:tc>
          <w:tcPr>
            <w:tcW w:w="674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«Янтарь» </w:t>
            </w:r>
          </w:p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4703132960)</w:t>
            </w:r>
          </w:p>
        </w:tc>
        <w:tc>
          <w:tcPr>
            <w:tcW w:w="1843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551" w:type="dxa"/>
          </w:tcPr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1E80" w:rsidRPr="001974C5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0" w:rsidRPr="001974C5" w:rsidTr="00BC3E8B">
        <w:tc>
          <w:tcPr>
            <w:tcW w:w="674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0" w:type="dxa"/>
          </w:tcPr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 xml:space="preserve">ЖСК «Айвазовский» </w:t>
            </w:r>
          </w:p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(ИНН 7810828719)</w:t>
            </w:r>
          </w:p>
        </w:tc>
        <w:tc>
          <w:tcPr>
            <w:tcW w:w="1843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551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Выявлены нарушения требований, установленных ч. 1, 3 ст. 123.1 Жилищного кодекса РФ</w:t>
            </w:r>
          </w:p>
        </w:tc>
        <w:tc>
          <w:tcPr>
            <w:tcW w:w="1667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BC3E8B">
        <w:tc>
          <w:tcPr>
            <w:tcW w:w="674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7841467727)</w:t>
            </w:r>
          </w:p>
        </w:tc>
        <w:tc>
          <w:tcPr>
            <w:tcW w:w="1843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551" w:type="dxa"/>
          </w:tcPr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BC3E8B">
        <w:tc>
          <w:tcPr>
            <w:tcW w:w="674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ЛенСпецСтро</w:t>
            </w:r>
            <w:r w:rsidR="00941EBD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C6076">
              <w:rPr>
                <w:rFonts w:ascii="Times New Roman" w:hAnsi="Times New Roman" w:cs="Times New Roman"/>
              </w:rPr>
              <w:t>7841351360)</w:t>
            </w:r>
          </w:p>
        </w:tc>
        <w:tc>
          <w:tcPr>
            <w:tcW w:w="1843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551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BC3E8B">
        <w:tc>
          <w:tcPr>
            <w:tcW w:w="674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«ДСК»</w:t>
            </w:r>
          </w:p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(ИНН 6027013093)</w:t>
            </w:r>
          </w:p>
        </w:tc>
        <w:tc>
          <w:tcPr>
            <w:tcW w:w="1843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551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BC3E8B">
        <w:tc>
          <w:tcPr>
            <w:tcW w:w="674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«Цертус»</w:t>
            </w:r>
          </w:p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C6076">
              <w:rPr>
                <w:rFonts w:ascii="Times New Roman" w:hAnsi="Times New Roman" w:cs="Times New Roman"/>
              </w:rPr>
              <w:t>7813547995)</w:t>
            </w:r>
          </w:p>
        </w:tc>
        <w:tc>
          <w:tcPr>
            <w:tcW w:w="1843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551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 w:rsidRPr="009C01E7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641E80" w:rsidRPr="001974C5" w:rsidTr="00BC3E8B">
        <w:tc>
          <w:tcPr>
            <w:tcW w:w="674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Унисто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7830000867)</w:t>
            </w:r>
          </w:p>
        </w:tc>
        <w:tc>
          <w:tcPr>
            <w:tcW w:w="1843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551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80" w:rsidRPr="001974C5" w:rsidTr="00BC3E8B">
        <w:tc>
          <w:tcPr>
            <w:tcW w:w="674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0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Финнранта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Строй»</w:t>
            </w:r>
          </w:p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7804408427)</w:t>
            </w:r>
          </w:p>
        </w:tc>
        <w:tc>
          <w:tcPr>
            <w:tcW w:w="1843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2551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641E80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641E80" w:rsidRPr="009C01E7" w:rsidRDefault="00641E80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76" w:rsidRPr="001974C5" w:rsidTr="00BC3E8B">
        <w:tc>
          <w:tcPr>
            <w:tcW w:w="674" w:type="dxa"/>
          </w:tcPr>
          <w:p w:rsid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0" w:type="dxa"/>
          </w:tcPr>
          <w:p w:rsidR="00DC6076" w:rsidRDefault="00C1412C" w:rsidP="00DC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«Строительная компания </w:t>
            </w:r>
            <w:r w:rsidR="00DC6076">
              <w:rPr>
                <w:rFonts w:ascii="Times New Roman" w:hAnsi="Times New Roman" w:cs="Times New Roman"/>
              </w:rPr>
              <w:t>«Навис»</w:t>
            </w:r>
          </w:p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(ИНН 7805507702)</w:t>
            </w:r>
          </w:p>
        </w:tc>
        <w:tc>
          <w:tcPr>
            <w:tcW w:w="1843" w:type="dxa"/>
          </w:tcPr>
          <w:p w:rsid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14.02.2020</w:t>
            </w:r>
          </w:p>
        </w:tc>
        <w:tc>
          <w:tcPr>
            <w:tcW w:w="2551" w:type="dxa"/>
          </w:tcPr>
          <w:p w:rsid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 xml:space="preserve">Выявлены нарушения требований, </w:t>
            </w:r>
            <w:r w:rsidRPr="00113281">
              <w:rPr>
                <w:rFonts w:ascii="Times New Roman" w:hAnsi="Times New Roman" w:cs="Times New Roman"/>
              </w:rPr>
              <w:lastRenderedPageBreak/>
              <w:t>установленных Федеральным законом от 30.12.2004 № 214-ФЗ</w:t>
            </w:r>
          </w:p>
        </w:tc>
        <w:tc>
          <w:tcPr>
            <w:tcW w:w="1667" w:type="dxa"/>
          </w:tcPr>
          <w:p w:rsid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lastRenderedPageBreak/>
              <w:t xml:space="preserve">Выдано предписание </w:t>
            </w:r>
            <w:r w:rsidRPr="00DA76A1">
              <w:rPr>
                <w:rFonts w:ascii="Times New Roman" w:hAnsi="Times New Roman" w:cs="Times New Roman"/>
              </w:rPr>
              <w:lastRenderedPageBreak/>
              <w:t>об устранении выявленных нарушений</w:t>
            </w:r>
          </w:p>
        </w:tc>
      </w:tr>
      <w:tr w:rsidR="00DC6076" w:rsidRPr="001974C5" w:rsidTr="00BC3E8B">
        <w:tc>
          <w:tcPr>
            <w:tcW w:w="674" w:type="dxa"/>
          </w:tcPr>
          <w:p w:rsid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120" w:type="dxa"/>
          </w:tcPr>
          <w:p w:rsidR="00DC6076" w:rsidRPr="004D07EF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1412C">
              <w:rPr>
                <w:rFonts w:ascii="Times New Roman" w:hAnsi="Times New Roman" w:cs="Times New Roman"/>
              </w:rPr>
              <w:t>АО</w:t>
            </w:r>
          </w:p>
          <w:p w:rsidR="00DC6076" w:rsidRPr="004D07EF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 xml:space="preserve">«Петро-Инвест» </w:t>
            </w:r>
          </w:p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4D07EF">
              <w:rPr>
                <w:rFonts w:ascii="Times New Roman" w:hAnsi="Times New Roman" w:cs="Times New Roman"/>
              </w:rPr>
              <w:t>(ИНН 7812002340)</w:t>
            </w:r>
          </w:p>
        </w:tc>
        <w:tc>
          <w:tcPr>
            <w:tcW w:w="1843" w:type="dxa"/>
          </w:tcPr>
          <w:p w:rsid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551" w:type="dxa"/>
          </w:tcPr>
          <w:p w:rsidR="00DC6076" w:rsidRPr="00113281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11328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C6076" w:rsidRPr="00DA76A1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72" w:rsidRPr="001974C5" w:rsidTr="00BC3E8B">
        <w:tc>
          <w:tcPr>
            <w:tcW w:w="674" w:type="dxa"/>
          </w:tcPr>
          <w:p w:rsid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0" w:type="dxa"/>
          </w:tcPr>
          <w:p w:rsidR="00C60672" w:rsidRPr="00DC6076" w:rsidRDefault="00C60672" w:rsidP="00C90741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ООО «АСД-недвижимость»</w:t>
            </w:r>
          </w:p>
          <w:p w:rsidR="00C60672" w:rsidRP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0672" w:rsidRPr="00DC6076">
              <w:rPr>
                <w:rFonts w:ascii="Times New Roman" w:hAnsi="Times New Roman" w:cs="Times New Roman"/>
              </w:rPr>
              <w:t>ИНН 7814283520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60672" w:rsidRPr="00DC6076" w:rsidRDefault="00C60672" w:rsidP="00C90741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551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C60672" w:rsidRPr="001974C5" w:rsidTr="00BC3E8B">
        <w:tc>
          <w:tcPr>
            <w:tcW w:w="674" w:type="dxa"/>
          </w:tcPr>
          <w:p w:rsid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0" w:type="dxa"/>
          </w:tcPr>
          <w:p w:rsidR="00C60672" w:rsidRPr="00DC6076" w:rsidRDefault="00C60672" w:rsidP="00C90741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ООО «АЕМА Девелопмент»</w:t>
            </w:r>
          </w:p>
          <w:p w:rsidR="00C60672" w:rsidRPr="00DC6076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60672" w:rsidRPr="00DC6076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672" w:rsidRPr="00DC6076">
              <w:rPr>
                <w:rFonts w:ascii="Times New Roman" w:hAnsi="Times New Roman" w:cs="Times New Roman"/>
              </w:rPr>
              <w:t>7814522390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60672" w:rsidRPr="00DC6076" w:rsidRDefault="00C60672" w:rsidP="00C90741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551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C60672" w:rsidRPr="00C60672" w:rsidRDefault="00C60672" w:rsidP="00C60672">
            <w:pPr>
              <w:jc w:val="center"/>
              <w:rPr>
                <w:rFonts w:ascii="Times New Roman" w:hAnsi="Times New Roman" w:cs="Times New Roman"/>
              </w:rPr>
            </w:pPr>
            <w:r w:rsidRPr="00C60672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DC6076" w:rsidRPr="001974C5" w:rsidTr="00BC3E8B">
        <w:tc>
          <w:tcPr>
            <w:tcW w:w="674" w:type="dxa"/>
          </w:tcPr>
          <w:p w:rsidR="00DC6076" w:rsidRDefault="00DC6076" w:rsidP="00C60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0" w:type="dxa"/>
          </w:tcPr>
          <w:p w:rsidR="00DC6076" w:rsidRP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ООО «Норманн-Запад»</w:t>
            </w:r>
          </w:p>
          <w:p w:rsidR="00DC6076" w:rsidRP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(ИНН 7802387838)</w:t>
            </w:r>
          </w:p>
          <w:p w:rsidR="00DC6076" w:rsidRP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76" w:rsidRP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DC6076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551" w:type="dxa"/>
          </w:tcPr>
          <w:p w:rsidR="00DC6076" w:rsidRPr="00C60672" w:rsidRDefault="00DC6076" w:rsidP="00C60672">
            <w:pPr>
              <w:jc w:val="center"/>
              <w:rPr>
                <w:rFonts w:ascii="Times New Roman" w:hAnsi="Times New Roman" w:cs="Times New Roman"/>
              </w:rPr>
            </w:pPr>
            <w:r w:rsidRPr="009342BA">
              <w:rPr>
                <w:rFonts w:ascii="Times New Roman" w:hAnsi="Times New Roman"/>
              </w:rPr>
              <w:t>Выявлены нарушения требований, установленных Федеральным законом от 30.12.2004 № 214-ФЗ</w:t>
            </w:r>
          </w:p>
        </w:tc>
        <w:tc>
          <w:tcPr>
            <w:tcW w:w="1667" w:type="dxa"/>
          </w:tcPr>
          <w:p w:rsidR="00DC6076" w:rsidRPr="00C60672" w:rsidRDefault="00DC6076" w:rsidP="00C60672">
            <w:pPr>
              <w:jc w:val="center"/>
              <w:rPr>
                <w:rFonts w:ascii="Times New Roman" w:hAnsi="Times New Roman" w:cs="Times New Roman"/>
              </w:rPr>
            </w:pPr>
            <w:r w:rsidRPr="009342BA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  <w:tr w:rsidR="00DC6076" w:rsidRPr="001974C5" w:rsidTr="00BC3E8B">
        <w:tc>
          <w:tcPr>
            <w:tcW w:w="674" w:type="dxa"/>
          </w:tcPr>
          <w:p w:rsidR="00DC6076" w:rsidRDefault="00DC6076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DC6076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ООО «ГК «Мегаполис»</w:t>
            </w:r>
          </w:p>
          <w:p w:rsidR="00DC6076" w:rsidRPr="00721BD9" w:rsidRDefault="00DC6076" w:rsidP="00DC6076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(ИНН 7805663500)</w:t>
            </w:r>
          </w:p>
        </w:tc>
        <w:tc>
          <w:tcPr>
            <w:tcW w:w="1843" w:type="dxa"/>
          </w:tcPr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551" w:type="dxa"/>
          </w:tcPr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076" w:rsidRPr="001974C5" w:rsidTr="00BC3E8B">
        <w:tc>
          <w:tcPr>
            <w:tcW w:w="674" w:type="dxa"/>
          </w:tcPr>
          <w:p w:rsidR="00DC6076" w:rsidRDefault="00DC6076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0" w:type="dxa"/>
          </w:tcPr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 xml:space="preserve">ООО «Невское Наследие» </w:t>
            </w:r>
          </w:p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(</w:t>
            </w:r>
            <w:r w:rsidR="00365A8B">
              <w:rPr>
                <w:rFonts w:ascii="Times New Roman" w:hAnsi="Times New Roman" w:cs="Times New Roman"/>
              </w:rPr>
              <w:t xml:space="preserve">ИНН </w:t>
            </w:r>
            <w:r w:rsidRPr="00721BD9">
              <w:rPr>
                <w:rFonts w:ascii="Times New Roman" w:hAnsi="Times New Roman" w:cs="Times New Roman"/>
              </w:rPr>
              <w:t>7813531233)</w:t>
            </w:r>
          </w:p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2551" w:type="dxa"/>
          </w:tcPr>
          <w:p w:rsidR="00DC6076" w:rsidRPr="00721BD9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DC6076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C6076" w:rsidRPr="001974C5" w:rsidRDefault="00DC6076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CB" w:rsidRPr="001974C5" w:rsidTr="00BC3E8B">
        <w:tc>
          <w:tcPr>
            <w:tcW w:w="674" w:type="dxa"/>
          </w:tcPr>
          <w:p w:rsidR="00C01CCB" w:rsidRDefault="00C01CCB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20" w:type="dxa"/>
          </w:tcPr>
          <w:p w:rsidR="00C01CCB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«Тихий Город»</w:t>
            </w:r>
          </w:p>
          <w:p w:rsidR="00C01CCB" w:rsidRPr="00721BD9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8D5E65">
              <w:rPr>
                <w:rFonts w:ascii="Times New Roman" w:hAnsi="Times New Roman" w:cs="Times New Roman"/>
              </w:rPr>
              <w:t>7811626955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01CCB" w:rsidRPr="00721BD9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</w:t>
            </w:r>
          </w:p>
        </w:tc>
        <w:tc>
          <w:tcPr>
            <w:tcW w:w="2551" w:type="dxa"/>
          </w:tcPr>
          <w:p w:rsidR="00C01CCB" w:rsidRPr="00721BD9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>. 110, 123.1 Жилищного кодекса Российской Федерации</w:t>
            </w:r>
          </w:p>
        </w:tc>
        <w:tc>
          <w:tcPr>
            <w:tcW w:w="1667" w:type="dxa"/>
          </w:tcPr>
          <w:p w:rsidR="00C01CCB" w:rsidRDefault="00C01CCB" w:rsidP="00C01CCB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01CCB" w:rsidRPr="00721BD9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CCB" w:rsidRPr="001974C5" w:rsidTr="00BC3E8B">
        <w:tc>
          <w:tcPr>
            <w:tcW w:w="674" w:type="dxa"/>
          </w:tcPr>
          <w:p w:rsidR="00C01CCB" w:rsidRDefault="00C01CCB" w:rsidP="00C0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20" w:type="dxa"/>
          </w:tcPr>
          <w:p w:rsidR="004313A5" w:rsidRDefault="004313A5" w:rsidP="00C0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C01CCB" w:rsidRDefault="004313A5" w:rsidP="00C0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7813427627)</w:t>
            </w:r>
          </w:p>
          <w:p w:rsidR="00C01CCB" w:rsidRPr="001974C5" w:rsidRDefault="00C01CCB" w:rsidP="00C01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1CCB" w:rsidRPr="001974C5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551" w:type="dxa"/>
          </w:tcPr>
          <w:p w:rsidR="00C01CCB" w:rsidRPr="001974C5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C01CCB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C01CCB" w:rsidRPr="001974C5" w:rsidRDefault="00C01CCB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65" w:rsidRPr="001974C5" w:rsidTr="00BC3E8B">
        <w:tc>
          <w:tcPr>
            <w:tcW w:w="674" w:type="dxa"/>
          </w:tcPr>
          <w:p w:rsidR="008D5E65" w:rsidRDefault="009D05CC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20" w:type="dxa"/>
          </w:tcPr>
          <w:p w:rsidR="008D5E65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«ЛОСК 1» </w:t>
            </w:r>
          </w:p>
          <w:p w:rsidR="008D5E65" w:rsidRPr="00721BD9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36BBA">
              <w:rPr>
                <w:rFonts w:ascii="Times New Roman" w:hAnsi="Times New Roman" w:cs="Times New Roman"/>
              </w:rPr>
              <w:t>ИНН 7814533427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8D5E65" w:rsidRPr="00721BD9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551" w:type="dxa"/>
          </w:tcPr>
          <w:p w:rsidR="008D5E65" w:rsidRPr="00721BD9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8D5E65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D5E65" w:rsidRPr="001974C5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65" w:rsidRPr="001974C5" w:rsidTr="00BC3E8B">
        <w:tc>
          <w:tcPr>
            <w:tcW w:w="674" w:type="dxa"/>
          </w:tcPr>
          <w:p w:rsidR="008D5E65" w:rsidRDefault="009D05CC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20" w:type="dxa"/>
          </w:tcPr>
          <w:p w:rsidR="004313A5" w:rsidRDefault="004313A5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D5E65" w:rsidRPr="00D36BBA" w:rsidRDefault="004313A5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7813427627)</w:t>
            </w:r>
          </w:p>
          <w:p w:rsidR="008D5E65" w:rsidRPr="00721BD9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5E65" w:rsidRPr="00721BD9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D36BBA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551" w:type="dxa"/>
          </w:tcPr>
          <w:p w:rsidR="008D5E65" w:rsidRPr="00721BD9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 xml:space="preserve">Выявлены нарушения требований, установленных Федеральным законом </w:t>
            </w:r>
            <w:r w:rsidRPr="00721BD9">
              <w:rPr>
                <w:rFonts w:ascii="Times New Roman" w:hAnsi="Times New Roman" w:cs="Times New Roman"/>
              </w:rPr>
              <w:lastRenderedPageBreak/>
              <w:t>от 30.12.2004 № 214-ФЗ.</w:t>
            </w:r>
          </w:p>
        </w:tc>
        <w:tc>
          <w:tcPr>
            <w:tcW w:w="1667" w:type="dxa"/>
          </w:tcPr>
          <w:p w:rsidR="008D5E65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lastRenderedPageBreak/>
              <w:t xml:space="preserve">Выдано предписание об устранении выявленных </w:t>
            </w:r>
            <w:r w:rsidRPr="00721BD9">
              <w:rPr>
                <w:rFonts w:ascii="Times New Roman" w:hAnsi="Times New Roman" w:cs="Times New Roman"/>
              </w:rPr>
              <w:lastRenderedPageBreak/>
              <w:t>нарушений</w:t>
            </w:r>
          </w:p>
          <w:p w:rsidR="008D5E65" w:rsidRPr="001974C5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E65" w:rsidRPr="001974C5" w:rsidTr="00BC3E8B">
        <w:tc>
          <w:tcPr>
            <w:tcW w:w="674" w:type="dxa"/>
          </w:tcPr>
          <w:p w:rsidR="008D5E65" w:rsidRDefault="009D05CC" w:rsidP="008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120" w:type="dxa"/>
          </w:tcPr>
          <w:p w:rsidR="008D5E65" w:rsidRPr="009D05CC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 xml:space="preserve">ЖСК «Щегловская усадьба» </w:t>
            </w:r>
          </w:p>
          <w:p w:rsidR="008D5E65" w:rsidRPr="009D05CC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>(ИНН 7805592419)</w:t>
            </w:r>
          </w:p>
        </w:tc>
        <w:tc>
          <w:tcPr>
            <w:tcW w:w="1843" w:type="dxa"/>
          </w:tcPr>
          <w:p w:rsidR="008D5E65" w:rsidRPr="009D05CC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>21.02.2020</w:t>
            </w:r>
          </w:p>
        </w:tc>
        <w:tc>
          <w:tcPr>
            <w:tcW w:w="2551" w:type="dxa"/>
          </w:tcPr>
          <w:p w:rsidR="008D5E65" w:rsidRPr="009D05CC" w:rsidRDefault="009D05CC" w:rsidP="009D0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требований, установленных ст. 110 Жилищного кодекса Российской Федерации</w:t>
            </w:r>
          </w:p>
        </w:tc>
        <w:tc>
          <w:tcPr>
            <w:tcW w:w="1667" w:type="dxa"/>
          </w:tcPr>
          <w:p w:rsidR="008D5E65" w:rsidRPr="009D05CC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  <w:r w:rsidRPr="009D05CC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8D5E65" w:rsidRPr="009D05CC" w:rsidRDefault="008D5E65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8B" w:rsidRPr="001974C5" w:rsidTr="00BC3E8B">
        <w:tc>
          <w:tcPr>
            <w:tcW w:w="674" w:type="dxa"/>
          </w:tcPr>
          <w:p w:rsidR="00365A8B" w:rsidRDefault="00365A8B" w:rsidP="003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20" w:type="dxa"/>
          </w:tcPr>
          <w:p w:rsidR="00365A8B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ООО </w:t>
            </w:r>
            <w:r w:rsidRPr="00C332A3">
              <w:rPr>
                <w:rFonts w:ascii="Times New Roman" w:hAnsi="Times New Roman" w:cs="Times New Roman"/>
              </w:rPr>
              <w:t xml:space="preserve">«Петро Проект» </w:t>
            </w:r>
          </w:p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332A3">
              <w:rPr>
                <w:rFonts w:ascii="Times New Roman" w:hAnsi="Times New Roman" w:cs="Times New Roman"/>
              </w:rPr>
              <w:t>ИНН 7810510901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</w:t>
            </w:r>
          </w:p>
        </w:tc>
        <w:tc>
          <w:tcPr>
            <w:tcW w:w="2551" w:type="dxa"/>
          </w:tcPr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365A8B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A8B" w:rsidRPr="001974C5" w:rsidTr="00BC3E8B">
        <w:tc>
          <w:tcPr>
            <w:tcW w:w="674" w:type="dxa"/>
          </w:tcPr>
          <w:p w:rsidR="00365A8B" w:rsidRDefault="00365A8B" w:rsidP="003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20" w:type="dxa"/>
          </w:tcPr>
          <w:p w:rsidR="00365A8B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 xml:space="preserve">Лидер Групп Недвижимость» </w:t>
            </w:r>
          </w:p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365A8B">
              <w:rPr>
                <w:rFonts w:ascii="Times New Roman" w:hAnsi="Times New Roman" w:cs="Times New Roman"/>
              </w:rPr>
              <w:t>4703132760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2551" w:type="dxa"/>
          </w:tcPr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365A8B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365A8B" w:rsidRPr="001974C5" w:rsidRDefault="00365A8B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DF" w:rsidRPr="001974C5" w:rsidTr="00BC3E8B">
        <w:tc>
          <w:tcPr>
            <w:tcW w:w="674" w:type="dxa"/>
          </w:tcPr>
          <w:p w:rsidR="00D134DF" w:rsidRDefault="00D134DF" w:rsidP="003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20" w:type="dxa"/>
          </w:tcPr>
          <w:p w:rsidR="00D134DF" w:rsidRDefault="00D134DF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</w:t>
            </w:r>
            <w:proofErr w:type="spellStart"/>
            <w:r>
              <w:rPr>
                <w:rFonts w:ascii="Times New Roman" w:hAnsi="Times New Roman" w:cs="Times New Roman"/>
              </w:rPr>
              <w:t>Румболово</w:t>
            </w:r>
            <w:proofErr w:type="spellEnd"/>
            <w:r>
              <w:rPr>
                <w:rFonts w:ascii="Times New Roman" w:hAnsi="Times New Roman" w:cs="Times New Roman"/>
              </w:rPr>
              <w:t>-Сити»</w:t>
            </w:r>
          </w:p>
          <w:p w:rsidR="00D134DF" w:rsidRPr="001974C5" w:rsidRDefault="00D134DF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="000863A9" w:rsidRPr="000863A9">
              <w:rPr>
                <w:rFonts w:ascii="Times New Roman" w:hAnsi="Times New Roman" w:cs="Times New Roman"/>
              </w:rPr>
              <w:t>7806500925</w:t>
            </w:r>
            <w:r w:rsidR="000863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34DF" w:rsidRDefault="00D134DF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2551" w:type="dxa"/>
          </w:tcPr>
          <w:p w:rsidR="00D134DF" w:rsidRPr="00721BD9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</w:t>
            </w:r>
            <w:r w:rsidR="000863A9"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. 123.1</w:t>
            </w:r>
            <w:r w:rsidR="000863A9">
              <w:rPr>
                <w:rFonts w:ascii="Times New Roman" w:hAnsi="Times New Roman" w:cs="Times New Roman"/>
              </w:rPr>
              <w:t>, 123.2</w:t>
            </w:r>
            <w:r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667" w:type="dxa"/>
          </w:tcPr>
          <w:p w:rsidR="00D134DF" w:rsidRDefault="00D134DF" w:rsidP="00D134DF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D134DF" w:rsidRPr="00DA76A1" w:rsidRDefault="00D134DF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DF" w:rsidRPr="001974C5" w:rsidTr="00BC3E8B">
        <w:tc>
          <w:tcPr>
            <w:tcW w:w="674" w:type="dxa"/>
          </w:tcPr>
          <w:p w:rsidR="00D134DF" w:rsidRDefault="00D134DF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20" w:type="dxa"/>
          </w:tcPr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F0331B">
              <w:rPr>
                <w:rFonts w:ascii="Times New Roman" w:hAnsi="Times New Roman" w:cs="Times New Roman"/>
              </w:rPr>
              <w:t>7842487349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551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</w:t>
            </w:r>
            <w:r>
              <w:rPr>
                <w:rFonts w:ascii="Times New Roman" w:hAnsi="Times New Roman" w:cs="Times New Roman"/>
              </w:rPr>
              <w:t>странении выявленных нарушений.</w:t>
            </w:r>
          </w:p>
        </w:tc>
      </w:tr>
      <w:tr w:rsidR="00D134DF" w:rsidRPr="001974C5" w:rsidTr="00BC3E8B">
        <w:tc>
          <w:tcPr>
            <w:tcW w:w="674" w:type="dxa"/>
          </w:tcPr>
          <w:p w:rsidR="00D134DF" w:rsidRDefault="00D134DF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20" w:type="dxa"/>
          </w:tcPr>
          <w:p w:rsidR="000863A9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«Норманн-Север»</w:t>
            </w:r>
          </w:p>
          <w:p w:rsidR="00D134DF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>
              <w:t xml:space="preserve"> </w:t>
            </w:r>
            <w:r w:rsidRPr="00F0331B">
              <w:rPr>
                <w:rFonts w:ascii="Times New Roman" w:hAnsi="Times New Roman" w:cs="Times New Roman"/>
              </w:rPr>
              <w:t>7802387852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551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D134DF" w:rsidRPr="00DA76A1" w:rsidRDefault="00D134DF" w:rsidP="000863A9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</w:t>
            </w:r>
            <w:r>
              <w:rPr>
                <w:rFonts w:ascii="Times New Roman" w:hAnsi="Times New Roman" w:cs="Times New Roman"/>
              </w:rPr>
              <w:t>странении выявленных нарушений.</w:t>
            </w:r>
          </w:p>
        </w:tc>
      </w:tr>
      <w:tr w:rsidR="000863A9" w:rsidRPr="001974C5" w:rsidTr="00BC3E8B">
        <w:tc>
          <w:tcPr>
            <w:tcW w:w="674" w:type="dxa"/>
          </w:tcPr>
          <w:p w:rsidR="000863A9" w:rsidRDefault="000863A9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20" w:type="dxa"/>
          </w:tcPr>
          <w:p w:rsidR="000863A9" w:rsidRDefault="000863A9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«Интеграл»</w:t>
            </w:r>
          </w:p>
          <w:p w:rsidR="000863A9" w:rsidRDefault="000863A9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7813636437)</w:t>
            </w:r>
          </w:p>
        </w:tc>
        <w:tc>
          <w:tcPr>
            <w:tcW w:w="1843" w:type="dxa"/>
          </w:tcPr>
          <w:p w:rsidR="000863A9" w:rsidRDefault="000863A9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2551" w:type="dxa"/>
          </w:tcPr>
          <w:p w:rsidR="000863A9" w:rsidRPr="00DA76A1" w:rsidRDefault="00C54577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прекращен</w:t>
            </w:r>
          </w:p>
        </w:tc>
        <w:tc>
          <w:tcPr>
            <w:tcW w:w="1667" w:type="dxa"/>
          </w:tcPr>
          <w:p w:rsidR="000863A9" w:rsidRPr="00DA76A1" w:rsidRDefault="0070329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1C1E" w:rsidRPr="001974C5" w:rsidTr="00BC3E8B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20" w:type="dxa"/>
          </w:tcPr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«Охтинский»</w:t>
            </w:r>
          </w:p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7813297216)</w:t>
            </w:r>
          </w:p>
        </w:tc>
        <w:tc>
          <w:tcPr>
            <w:tcW w:w="1843" w:type="dxa"/>
          </w:tcPr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2551" w:type="dxa"/>
          </w:tcPr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>. 123.1, 123.2 Жилищного кодекса Российской Федерации</w:t>
            </w:r>
          </w:p>
        </w:tc>
        <w:tc>
          <w:tcPr>
            <w:tcW w:w="1667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Default="00591C1E" w:rsidP="00086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BC3E8B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20" w:type="dxa"/>
          </w:tcPr>
          <w:p w:rsidR="00591C1E" w:rsidRPr="0019452F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</w:rPr>
              <w:t>ПромСервис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80D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80D4E">
              <w:rPr>
                <w:rFonts w:ascii="Times New Roman" w:hAnsi="Times New Roman" w:cs="Times New Roman"/>
              </w:rPr>
              <w:t>ИНН 4703140601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452F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551" w:type="dxa"/>
          </w:tcPr>
          <w:p w:rsidR="00591C1E" w:rsidRPr="00721BD9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591C1E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BC3E8B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20" w:type="dxa"/>
          </w:tcPr>
          <w:p w:rsidR="00591C1E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 xml:space="preserve">Атлантика» </w:t>
            </w:r>
          </w:p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</w:t>
            </w:r>
            <w:r w:rsidRPr="00B576EC">
              <w:rPr>
                <w:rFonts w:ascii="Times New Roman" w:hAnsi="Times New Roman" w:cs="Times New Roman"/>
                <w:sz w:val="24"/>
                <w:szCs w:val="24"/>
              </w:rPr>
              <w:t>ИНН 7811342079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551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591C1E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BC3E8B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20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551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Выявлены нарушения требований, </w:t>
            </w:r>
            <w:r w:rsidRPr="001974C5">
              <w:rPr>
                <w:rFonts w:ascii="Times New Roman" w:hAnsi="Times New Roman" w:cs="Times New Roman"/>
              </w:rPr>
              <w:lastRenderedPageBreak/>
              <w:t>установленных Федеральным законом от 30.12.2004 № 214-ФЗ.</w:t>
            </w:r>
          </w:p>
        </w:tc>
        <w:tc>
          <w:tcPr>
            <w:tcW w:w="1667" w:type="dxa"/>
          </w:tcPr>
          <w:p w:rsidR="00591C1E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lastRenderedPageBreak/>
              <w:t xml:space="preserve">Выдано предписание </w:t>
            </w:r>
            <w:r w:rsidRPr="00DA76A1">
              <w:rPr>
                <w:rFonts w:ascii="Times New Roman" w:hAnsi="Times New Roman" w:cs="Times New Roman"/>
              </w:rPr>
              <w:lastRenderedPageBreak/>
              <w:t>об устранении выявленных нарушений</w:t>
            </w:r>
          </w:p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BC3E8B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120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551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591C1E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BC3E8B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120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551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591C1E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C1E" w:rsidRPr="001974C5" w:rsidTr="00BC3E8B">
        <w:tc>
          <w:tcPr>
            <w:tcW w:w="674" w:type="dxa"/>
          </w:tcPr>
          <w:p w:rsidR="00591C1E" w:rsidRDefault="00591C1E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120" w:type="dxa"/>
          </w:tcPr>
          <w:p w:rsidR="00591C1E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Европейская слобода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591C1E" w:rsidRPr="001974C5" w:rsidRDefault="00591C1E" w:rsidP="00591C1E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E46C37">
              <w:rPr>
                <w:rFonts w:ascii="Times New Roman" w:hAnsi="Times New Roman" w:cs="Times New Roman"/>
              </w:rPr>
              <w:t>7802766106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</w:t>
            </w:r>
          </w:p>
        </w:tc>
        <w:tc>
          <w:tcPr>
            <w:tcW w:w="2551" w:type="dxa"/>
          </w:tcPr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591C1E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91C1E" w:rsidRPr="001974C5" w:rsidRDefault="00591C1E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024" w:rsidRPr="001974C5" w:rsidTr="00BC3E8B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120" w:type="dxa"/>
          </w:tcPr>
          <w:p w:rsidR="00A05024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  <w:r w:rsidRPr="001974C5">
              <w:rPr>
                <w:rFonts w:ascii="Times New Roman" w:hAnsi="Times New Roman" w:cs="Times New Roman"/>
              </w:rPr>
              <w:t xml:space="preserve">» </w:t>
            </w:r>
          </w:p>
          <w:p w:rsidR="00A05024" w:rsidRPr="001974C5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ИНН 7727791686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551" w:type="dxa"/>
          </w:tcPr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1974C5">
              <w:rPr>
                <w:rFonts w:ascii="Times New Roman" w:hAnsi="Times New Roman" w:cs="Times New Roman"/>
              </w:rPr>
              <w:t xml:space="preserve"> требований, установленных Федеральным</w:t>
            </w:r>
            <w:r>
              <w:rPr>
                <w:rFonts w:ascii="Times New Roman" w:hAnsi="Times New Roman" w:cs="Times New Roman"/>
              </w:rPr>
              <w:t xml:space="preserve"> законом от 30.12.2004 № 214-ФЗ.</w:t>
            </w:r>
          </w:p>
        </w:tc>
        <w:tc>
          <w:tcPr>
            <w:tcW w:w="1667" w:type="dxa"/>
          </w:tcPr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выдавалось</w:t>
            </w:r>
          </w:p>
        </w:tc>
      </w:tr>
      <w:tr w:rsidR="00A05024" w:rsidRPr="001974C5" w:rsidTr="00BC3E8B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120" w:type="dxa"/>
          </w:tcPr>
          <w:p w:rsidR="00A05024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СтройТехИнвест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  <w:r w:rsidRPr="001974C5">
              <w:rPr>
                <w:rFonts w:ascii="Times New Roman" w:hAnsi="Times New Roman" w:cs="Times New Roman"/>
              </w:rPr>
              <w:t xml:space="preserve">» </w:t>
            </w:r>
          </w:p>
          <w:p w:rsidR="00A05024" w:rsidRPr="001974C5" w:rsidRDefault="00A05024" w:rsidP="00A05024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ИНН 7727791686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551" w:type="dxa"/>
          </w:tcPr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A05024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024" w:rsidRPr="001974C5" w:rsidTr="00BC3E8B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120" w:type="dxa"/>
          </w:tcPr>
          <w:p w:rsidR="00A05024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Авеню</w:t>
            </w:r>
            <w:r w:rsidRPr="001974C5">
              <w:rPr>
                <w:rFonts w:ascii="Times New Roman" w:hAnsi="Times New Roman" w:cs="Times New Roman"/>
              </w:rPr>
              <w:t>»</w:t>
            </w:r>
          </w:p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 xml:space="preserve">(ИНН </w:t>
            </w:r>
            <w:r w:rsidRPr="00CF57DA">
              <w:rPr>
                <w:rFonts w:ascii="Times New Roman" w:hAnsi="Times New Roman" w:cs="Times New Roman"/>
              </w:rPr>
              <w:t>4703064735</w:t>
            </w:r>
            <w:r w:rsidRPr="001974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  <w:tc>
          <w:tcPr>
            <w:tcW w:w="2551" w:type="dxa"/>
          </w:tcPr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A05024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A05024" w:rsidRPr="001974C5" w:rsidRDefault="00A05024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024" w:rsidRPr="001974C5" w:rsidTr="00BC3E8B">
        <w:tc>
          <w:tcPr>
            <w:tcW w:w="674" w:type="dxa"/>
          </w:tcPr>
          <w:p w:rsidR="00A05024" w:rsidRDefault="00A0502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120" w:type="dxa"/>
          </w:tcPr>
          <w:p w:rsidR="00A05024" w:rsidRPr="00794C3E" w:rsidRDefault="00A05024" w:rsidP="00C90741">
            <w:pPr>
              <w:jc w:val="center"/>
              <w:rPr>
                <w:rFonts w:ascii="Times New Roman" w:hAnsi="Times New Roman"/>
              </w:rPr>
            </w:pPr>
            <w:r w:rsidRPr="00794C3E"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Петроресурс</w:t>
            </w:r>
            <w:proofErr w:type="spellEnd"/>
            <w:r>
              <w:rPr>
                <w:rFonts w:ascii="Times New Roman" w:hAnsi="Times New Roman"/>
              </w:rPr>
              <w:t>-С-ПБ»</w:t>
            </w:r>
            <w:r w:rsidRPr="00794C3E">
              <w:rPr>
                <w:rFonts w:ascii="Times New Roman" w:hAnsi="Times New Roman"/>
              </w:rPr>
              <w:t xml:space="preserve">                       (ИНН </w:t>
            </w:r>
            <w:r>
              <w:rPr>
                <w:rFonts w:ascii="Times New Roman" w:hAnsi="Times New Roman"/>
              </w:rPr>
              <w:t>7811159965</w:t>
            </w:r>
            <w:r w:rsidRPr="00794C3E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A05024" w:rsidRPr="00794C3E" w:rsidRDefault="00A05024" w:rsidP="00C90741">
            <w:pPr>
              <w:jc w:val="center"/>
              <w:rPr>
                <w:rFonts w:ascii="Times New Roman" w:hAnsi="Times New Roman"/>
              </w:rPr>
            </w:pPr>
            <w:r w:rsidRPr="00794C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794C3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Pr="00794C3E">
              <w:rPr>
                <w:rFonts w:ascii="Times New Roman" w:hAnsi="Times New Roman"/>
              </w:rPr>
              <w:t>.2020</w:t>
            </w:r>
          </w:p>
        </w:tc>
        <w:tc>
          <w:tcPr>
            <w:tcW w:w="2551" w:type="dxa"/>
          </w:tcPr>
          <w:p w:rsidR="00A05024" w:rsidRPr="00794C3E" w:rsidRDefault="00A05024" w:rsidP="00C90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исполнения предписания от 27.12.2019</w:t>
            </w:r>
          </w:p>
        </w:tc>
        <w:tc>
          <w:tcPr>
            <w:tcW w:w="1667" w:type="dxa"/>
          </w:tcPr>
          <w:p w:rsidR="00A05024" w:rsidRPr="00794C3E" w:rsidRDefault="00A05024" w:rsidP="00C90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Предписание не выдавалось</w:t>
            </w:r>
          </w:p>
        </w:tc>
      </w:tr>
      <w:tr w:rsidR="00515FD2" w:rsidRPr="001974C5" w:rsidTr="00BC3E8B">
        <w:tc>
          <w:tcPr>
            <w:tcW w:w="674" w:type="dxa"/>
          </w:tcPr>
          <w:p w:rsidR="00515FD2" w:rsidRDefault="00515FD2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120" w:type="dxa"/>
          </w:tcPr>
          <w:p w:rsidR="00515FD2" w:rsidRPr="00FB1B77" w:rsidRDefault="00515FD2" w:rsidP="00C90741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 xml:space="preserve">ООО «МС» </w:t>
            </w:r>
          </w:p>
          <w:p w:rsidR="00515FD2" w:rsidRPr="001974C5" w:rsidRDefault="00515FD2" w:rsidP="00C90741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>(</w:t>
            </w:r>
            <w:r w:rsidRPr="00FB1B77">
              <w:rPr>
                <w:rFonts w:ascii="Times New Roman" w:hAnsi="Times New Roman" w:cs="Times New Roman"/>
                <w:sz w:val="24"/>
                <w:szCs w:val="24"/>
              </w:rPr>
              <w:t>ИНН 7814535738</w:t>
            </w:r>
            <w:r w:rsidRPr="00FB1B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15FD2" w:rsidRPr="001974C5" w:rsidRDefault="00515FD2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551" w:type="dxa"/>
          </w:tcPr>
          <w:p w:rsidR="00515FD2" w:rsidRPr="001974C5" w:rsidRDefault="00515FD2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515FD2" w:rsidRDefault="00515FD2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515FD2" w:rsidRPr="001974C5" w:rsidRDefault="00515FD2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BC3E8B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120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ЖСК «Муринское-1»</w:t>
            </w:r>
          </w:p>
          <w:p w:rsidR="00784314" w:rsidRPr="009D4873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="00784314" w:rsidRPr="00784314">
              <w:rPr>
                <w:rFonts w:ascii="Times New Roman" w:hAnsi="Times New Roman" w:cs="Times New Roman"/>
                <w:lang w:val="en-US"/>
              </w:rPr>
              <w:t>4703133234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551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Выявлены нарушения требований, установленных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>. 123.1, 123.2 Жилищного кодекса Российской Федерации</w:t>
            </w:r>
          </w:p>
        </w:tc>
        <w:tc>
          <w:tcPr>
            <w:tcW w:w="1667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BC3E8B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120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«Айбер ЗВЕЗДА»</w:t>
            </w:r>
          </w:p>
          <w:p w:rsidR="009D4873" w:rsidRPr="00A5553E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9D4873">
              <w:rPr>
                <w:rFonts w:ascii="Times New Roman" w:hAnsi="Times New Roman" w:cs="Times New Roman"/>
              </w:rPr>
              <w:t>7810345662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B0A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0B0A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784314" w:rsidRPr="00721BD9" w:rsidRDefault="00784314" w:rsidP="00784314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</w:t>
            </w:r>
            <w:r>
              <w:rPr>
                <w:rFonts w:ascii="Times New Roman" w:hAnsi="Times New Roman" w:cs="Times New Roman"/>
              </w:rPr>
              <w:t xml:space="preserve"> законом от 30.12.2004 № 214-ФЗ </w:t>
            </w:r>
          </w:p>
        </w:tc>
        <w:tc>
          <w:tcPr>
            <w:tcW w:w="1667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Pr="001974C5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BC3E8B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120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«Вектор»</w:t>
            </w:r>
          </w:p>
          <w:p w:rsidR="009D4873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9D4873">
              <w:rPr>
                <w:rFonts w:ascii="Times New Roman" w:hAnsi="Times New Roman" w:cs="Times New Roman"/>
              </w:rPr>
              <w:t>7842487349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784314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0B0A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0B0A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784314" w:rsidRPr="00721BD9" w:rsidRDefault="00784314" w:rsidP="00784314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</w:t>
            </w:r>
            <w:r>
              <w:rPr>
                <w:rFonts w:ascii="Times New Roman" w:hAnsi="Times New Roman" w:cs="Times New Roman"/>
              </w:rPr>
              <w:t xml:space="preserve"> законом от 30.12.2004 № 214-ФЗ </w:t>
            </w:r>
          </w:p>
        </w:tc>
        <w:tc>
          <w:tcPr>
            <w:tcW w:w="1667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Pr="001974C5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314" w:rsidRPr="001974C5" w:rsidTr="00BC3E8B">
        <w:tc>
          <w:tcPr>
            <w:tcW w:w="674" w:type="dxa"/>
          </w:tcPr>
          <w:p w:rsidR="00784314" w:rsidRDefault="00784314" w:rsidP="00D134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120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«Созвездие»</w:t>
            </w:r>
          </w:p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784314">
              <w:rPr>
                <w:rFonts w:ascii="Times New Roman" w:hAnsi="Times New Roman" w:cs="Times New Roman"/>
              </w:rPr>
              <w:t>7805318007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84314" w:rsidRDefault="00784314" w:rsidP="00C90741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0B0A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0B0AC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784314" w:rsidRPr="00721BD9" w:rsidRDefault="00784314" w:rsidP="00784314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7" w:type="dxa"/>
          </w:tcPr>
          <w:p w:rsidR="00784314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  <w:r w:rsidRPr="00721BD9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784314" w:rsidRPr="001974C5" w:rsidRDefault="00784314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873" w:rsidRPr="001974C5" w:rsidTr="00BC3E8B">
        <w:trPr>
          <w:trHeight w:val="1650"/>
        </w:trPr>
        <w:tc>
          <w:tcPr>
            <w:tcW w:w="674" w:type="dxa"/>
          </w:tcPr>
          <w:p w:rsidR="009D4873" w:rsidRDefault="009D4873" w:rsidP="009D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120" w:type="dxa"/>
          </w:tcPr>
          <w:p w:rsidR="009D4873" w:rsidRPr="00FB1B77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Квартал</w:t>
            </w:r>
            <w:r w:rsidRPr="00FB1B77">
              <w:rPr>
                <w:rFonts w:ascii="Times New Roman" w:hAnsi="Times New Roman" w:cs="Times New Roman"/>
              </w:rPr>
              <w:t xml:space="preserve">» </w:t>
            </w:r>
          </w:p>
          <w:p w:rsidR="009D4873" w:rsidRPr="001974C5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  <w:r w:rsidRPr="00FB1B77">
              <w:rPr>
                <w:rFonts w:ascii="Times New Roman" w:hAnsi="Times New Roman" w:cs="Times New Roman"/>
              </w:rPr>
              <w:t>(</w:t>
            </w:r>
            <w:r w:rsidRPr="009D4873">
              <w:rPr>
                <w:rFonts w:ascii="Times New Roman" w:hAnsi="Times New Roman" w:cs="Times New Roman"/>
              </w:rPr>
              <w:t>ИНН 4703142687</w:t>
            </w:r>
            <w:r w:rsidRPr="00FB1B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D4873" w:rsidRPr="001974C5" w:rsidRDefault="00AC4A59" w:rsidP="00AC4A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D48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9D487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551" w:type="dxa"/>
          </w:tcPr>
          <w:p w:rsidR="009D4873" w:rsidRPr="001974C5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9D4873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  <w:p w:rsidR="009D4873" w:rsidRPr="001974C5" w:rsidRDefault="009D4873" w:rsidP="00C907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29E" w:rsidRPr="001974C5" w:rsidTr="00BC3E8B">
        <w:tc>
          <w:tcPr>
            <w:tcW w:w="674" w:type="dxa"/>
          </w:tcPr>
          <w:p w:rsidR="0070329E" w:rsidRDefault="0070329E" w:rsidP="009D4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120" w:type="dxa"/>
          </w:tcPr>
          <w:p w:rsidR="0070329E" w:rsidRDefault="0070329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«Тин Групп»</w:t>
            </w:r>
          </w:p>
          <w:p w:rsidR="00A23A71" w:rsidRPr="00FB1B77" w:rsidRDefault="00A23A71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A23A71">
              <w:rPr>
                <w:rFonts w:ascii="Times New Roman" w:hAnsi="Times New Roman" w:cs="Times New Roman"/>
              </w:rPr>
              <w:t>7811394334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0329E" w:rsidRDefault="0070329E" w:rsidP="00AC4A59">
            <w:pPr>
              <w:jc w:val="center"/>
              <w:rPr>
                <w:rFonts w:ascii="Times New Roman" w:hAnsi="Times New Roman" w:cs="Times New Roman"/>
              </w:rPr>
            </w:pPr>
            <w:r w:rsidRPr="0070329E">
              <w:rPr>
                <w:rFonts w:ascii="Times New Roman" w:hAnsi="Times New Roman" w:cs="Times New Roman"/>
              </w:rPr>
              <w:t>31.03.202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:rsidR="0070329E" w:rsidRPr="001974C5" w:rsidRDefault="0070329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Нарушения</w:t>
            </w:r>
            <w:r w:rsidRPr="0070329E">
              <w:rPr>
                <w:rFonts w:ascii="Times New Roman" w:hAnsi="Times New Roman" w:cs="Times New Roman"/>
              </w:rPr>
              <w:t xml:space="preserve"> требований, установленных Федеральным законом от 30.12.2004 № 214-ФЗ</w:t>
            </w:r>
            <w:r>
              <w:rPr>
                <w:rFonts w:ascii="Times New Roman" w:hAnsi="Times New Roman" w:cs="Times New Roman"/>
              </w:rPr>
              <w:t>, не выявлены</w:t>
            </w:r>
          </w:p>
        </w:tc>
        <w:tc>
          <w:tcPr>
            <w:tcW w:w="1667" w:type="dxa"/>
          </w:tcPr>
          <w:p w:rsidR="0070329E" w:rsidRDefault="0070329E" w:rsidP="00C90741">
            <w:pPr>
              <w:jc w:val="center"/>
              <w:rPr>
                <w:rFonts w:ascii="Times New Roman" w:hAnsi="Times New Roman" w:cs="Times New Roman"/>
              </w:rPr>
            </w:pPr>
          </w:p>
          <w:p w:rsidR="0070329E" w:rsidRDefault="0070329E" w:rsidP="00C90741">
            <w:pPr>
              <w:jc w:val="center"/>
              <w:rPr>
                <w:rFonts w:ascii="Times New Roman" w:hAnsi="Times New Roman" w:cs="Times New Roman"/>
              </w:rPr>
            </w:pPr>
          </w:p>
          <w:p w:rsidR="0070329E" w:rsidRDefault="0070329E" w:rsidP="00C90741">
            <w:pPr>
              <w:jc w:val="center"/>
              <w:rPr>
                <w:rFonts w:ascii="Times New Roman" w:hAnsi="Times New Roman" w:cs="Times New Roman"/>
              </w:rPr>
            </w:pPr>
          </w:p>
          <w:p w:rsidR="0070329E" w:rsidRPr="00DA76A1" w:rsidRDefault="0070329E" w:rsidP="00C90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741" w:rsidRPr="001974C5" w:rsidTr="00BC3E8B">
        <w:tc>
          <w:tcPr>
            <w:tcW w:w="674" w:type="dxa"/>
          </w:tcPr>
          <w:p w:rsidR="00C90741" w:rsidRPr="00A23A71" w:rsidRDefault="00C90741" w:rsidP="009D4873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120" w:type="dxa"/>
          </w:tcPr>
          <w:p w:rsidR="00C90741" w:rsidRDefault="00C90741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 w:rsidR="00A23A71">
              <w:rPr>
                <w:rFonts w:ascii="Times New Roman" w:hAnsi="Times New Roman" w:cs="Times New Roman"/>
              </w:rPr>
              <w:t>«СУ «</w:t>
            </w:r>
            <w:proofErr w:type="spellStart"/>
            <w:r w:rsidR="00A23A71">
              <w:rPr>
                <w:rFonts w:ascii="Times New Roman" w:hAnsi="Times New Roman" w:cs="Times New Roman"/>
              </w:rPr>
              <w:t>Леноблстрой</w:t>
            </w:r>
            <w:proofErr w:type="spellEnd"/>
            <w:r w:rsidR="00A23A71">
              <w:rPr>
                <w:rFonts w:ascii="Times New Roman" w:hAnsi="Times New Roman" w:cs="Times New Roman"/>
              </w:rPr>
              <w:t>-Т»</w:t>
            </w:r>
          </w:p>
          <w:p w:rsidR="00A23A71" w:rsidRPr="00A23A71" w:rsidRDefault="00A23A71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A23A71">
              <w:rPr>
                <w:rFonts w:ascii="Times New Roman" w:hAnsi="Times New Roman" w:cs="Times New Roman"/>
              </w:rPr>
              <w:t>4715021373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90741" w:rsidRPr="00A23A71" w:rsidRDefault="00C90741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C90741" w:rsidRPr="00A23A71" w:rsidRDefault="00A23A71" w:rsidP="0033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Невозможность проведения проверки в силу закона</w:t>
            </w:r>
            <w:r w:rsidR="00332829">
              <w:rPr>
                <w:rStyle w:val="a6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1667" w:type="dxa"/>
          </w:tcPr>
          <w:p w:rsidR="00C90741" w:rsidRDefault="00C90741" w:rsidP="00A23A71">
            <w:pPr>
              <w:jc w:val="center"/>
              <w:rPr>
                <w:rFonts w:ascii="Times New Roman" w:hAnsi="Times New Roman" w:cs="Times New Roman"/>
              </w:rPr>
            </w:pPr>
          </w:p>
          <w:p w:rsidR="00A23A71" w:rsidRPr="00A23A71" w:rsidRDefault="00A23A71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0741" w:rsidRPr="001974C5" w:rsidTr="00BC3E8B">
        <w:tc>
          <w:tcPr>
            <w:tcW w:w="674" w:type="dxa"/>
          </w:tcPr>
          <w:p w:rsidR="00C90741" w:rsidRPr="00A23A71" w:rsidRDefault="00C90741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47. </w:t>
            </w:r>
          </w:p>
        </w:tc>
        <w:tc>
          <w:tcPr>
            <w:tcW w:w="3120" w:type="dxa"/>
          </w:tcPr>
          <w:p w:rsidR="00C90741" w:rsidRDefault="00C90741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 w:rsidR="00A23A71"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 xml:space="preserve">ЖК </w:t>
            </w:r>
            <w:r w:rsidR="00A23A71"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Ванино</w:t>
            </w:r>
            <w:r w:rsidR="00A23A71">
              <w:rPr>
                <w:rFonts w:ascii="Times New Roman" w:hAnsi="Times New Roman" w:cs="Times New Roman"/>
              </w:rPr>
              <w:t>»</w:t>
            </w:r>
          </w:p>
          <w:p w:rsidR="00A23A71" w:rsidRPr="00A23A71" w:rsidRDefault="00A23A71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A23A71">
              <w:rPr>
                <w:rFonts w:ascii="Times New Roman" w:hAnsi="Times New Roman" w:cs="Times New Roman"/>
              </w:rPr>
              <w:t>4725003126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90741" w:rsidRPr="00A23A71" w:rsidRDefault="00C90741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C90741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C90741" w:rsidRDefault="00C90741" w:rsidP="00A23A71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A23A71">
              <w:rPr>
                <w:rFonts w:ascii="Times New Roman" w:hAnsi="Times New Roman" w:cs="Times New Roman"/>
              </w:rPr>
              <w:t>4705029800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Новый дом в Луге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7813544962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Европейская слобода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7802766106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А-</w:t>
            </w:r>
            <w:proofErr w:type="spellStart"/>
            <w:r w:rsidRPr="00A23A71">
              <w:rPr>
                <w:rFonts w:ascii="Times New Roman" w:hAnsi="Times New Roman" w:cs="Times New Roman"/>
              </w:rPr>
              <w:t>Лекс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7838512810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7805619981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rPr>
          <w:trHeight w:val="830"/>
        </w:trPr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BC3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7813427627) 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ЛенСпецСтрой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7841351360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7841467727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ЖСК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Агалатово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7814607118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Ижорские просторы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7813581153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Ижорские просторы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7813581153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Невское Наследие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7813531233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D56E08">
              <w:rPr>
                <w:rFonts w:ascii="Times New Roman" w:hAnsi="Times New Roman" w:cs="Times New Roman"/>
              </w:rPr>
              <w:t>7842496777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Новый дом в Луге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7813544962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Оникс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7813179597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7805619981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Викинг</w:t>
            </w:r>
            <w:r>
              <w:rPr>
                <w:rFonts w:ascii="Times New Roman" w:hAnsi="Times New Roman" w:cs="Times New Roman"/>
              </w:rPr>
              <w:t>СтройИнвест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D56E08">
              <w:rPr>
                <w:rFonts w:ascii="Times New Roman" w:hAnsi="Times New Roman" w:cs="Times New Roman"/>
              </w:rPr>
              <w:t>7814498074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Бригантина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D56E08">
              <w:rPr>
                <w:rFonts w:ascii="Times New Roman" w:hAnsi="Times New Roman" w:cs="Times New Roman"/>
              </w:rPr>
              <w:t>4703150399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120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Демидовский парк</w:t>
            </w:r>
            <w:r>
              <w:rPr>
                <w:rFonts w:ascii="Times New Roman" w:hAnsi="Times New Roman" w:cs="Times New Roman"/>
              </w:rPr>
              <w:t xml:space="preserve">» (ИНН </w:t>
            </w:r>
            <w:r w:rsidRPr="00D56E08">
              <w:rPr>
                <w:rFonts w:ascii="Times New Roman" w:hAnsi="Times New Roman" w:cs="Times New Roman"/>
              </w:rPr>
              <w:t>7806525341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120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A23A71">
              <w:rPr>
                <w:rFonts w:ascii="Times New Roman" w:hAnsi="Times New Roman" w:cs="Times New Roman"/>
              </w:rPr>
              <w:t>Демидовский парк</w:t>
            </w:r>
            <w:r>
              <w:rPr>
                <w:rFonts w:ascii="Times New Roman" w:hAnsi="Times New Roman" w:cs="Times New Roman"/>
              </w:rPr>
              <w:t xml:space="preserve">» (ИНН </w:t>
            </w:r>
            <w:r w:rsidRPr="00D56E08">
              <w:rPr>
                <w:rFonts w:ascii="Times New Roman" w:hAnsi="Times New Roman" w:cs="Times New Roman"/>
              </w:rPr>
              <w:t>7806525341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МонтажСтрой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7814535738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ООО «Гринвич»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4704056624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23A71">
              <w:rPr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A23A71">
              <w:rPr>
                <w:rFonts w:ascii="Times New Roman" w:hAnsi="Times New Roman" w:cs="Times New Roman"/>
                <w:bCs/>
                <w:color w:val="000000"/>
              </w:rPr>
              <w:t xml:space="preserve">ГК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A23A71">
              <w:rPr>
                <w:rFonts w:ascii="Times New Roman" w:hAnsi="Times New Roman" w:cs="Times New Roman"/>
                <w:bCs/>
                <w:color w:val="000000"/>
              </w:rPr>
              <w:t>Мегаполис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7805663500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ООО «Вектор» 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7842487349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</w:t>
            </w:r>
            <w:r w:rsidRPr="00A23A71">
              <w:rPr>
                <w:rFonts w:ascii="Times New Roman" w:hAnsi="Times New Roman" w:cs="Times New Roman"/>
                <w:bCs/>
                <w:color w:val="000000"/>
              </w:rPr>
              <w:t>Корпорация Мегаполис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7826161205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23A71">
              <w:rPr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«Созвездие»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7805318007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</w:t>
            </w:r>
            <w:r w:rsidRPr="00A23A71">
              <w:rPr>
                <w:rFonts w:ascii="Times New Roman" w:hAnsi="Times New Roman" w:cs="Times New Roman"/>
                <w:bCs/>
                <w:color w:val="000000"/>
              </w:rPr>
              <w:t>Айбер З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ВЕЗДА»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7810345662)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23A71">
              <w:rPr>
                <w:rFonts w:ascii="Times New Roman" w:hAnsi="Times New Roman" w:cs="Times New Roman"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A23A71">
              <w:rPr>
                <w:rFonts w:ascii="Times New Roman" w:hAnsi="Times New Roman" w:cs="Times New Roman"/>
                <w:bCs/>
                <w:color w:val="000000"/>
              </w:rPr>
              <w:t>Айбер С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КАЗКА»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D56E08">
              <w:rPr>
                <w:rFonts w:ascii="Times New Roman" w:hAnsi="Times New Roman" w:cs="Times New Roman"/>
              </w:rPr>
              <w:t>7810986306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08.05.2020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412644">
              <w:rPr>
                <w:rFonts w:ascii="Times New Roman" w:hAnsi="Times New Roman" w:cs="Times New Roman"/>
              </w:rPr>
              <w:t>ЗАО «Универсальное строительное объединение»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412644">
              <w:rPr>
                <w:rFonts w:ascii="Times New Roman" w:hAnsi="Times New Roman" w:cs="Times New Roman"/>
              </w:rPr>
              <w:t>7830000867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13.05.2020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«Норманн-Запад»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412644">
              <w:rPr>
                <w:rFonts w:ascii="Times New Roman" w:hAnsi="Times New Roman" w:cs="Times New Roman"/>
              </w:rPr>
              <w:t>7802387838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15.05.2020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23A71">
              <w:rPr>
                <w:rFonts w:ascii="Times New Roman" w:hAnsi="Times New Roman" w:cs="Times New Roman"/>
                <w:bCs/>
                <w:color w:val="000000"/>
              </w:rPr>
              <w:t>ООО «Квартал»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(ИНН </w:t>
            </w:r>
            <w:r w:rsidRPr="00412644">
              <w:rPr>
                <w:rFonts w:ascii="Times New Roman" w:hAnsi="Times New Roman" w:cs="Times New Roman"/>
              </w:rPr>
              <w:t>4703142687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21.05.2020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120" w:type="dxa"/>
            <w:vAlign w:val="center"/>
          </w:tcPr>
          <w:p w:rsidR="00332829" w:rsidRDefault="00332829" w:rsidP="004313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ЛенСпецСтрой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» </w:t>
            </w:r>
          </w:p>
          <w:p w:rsidR="00332829" w:rsidRPr="00A23A71" w:rsidRDefault="00332829" w:rsidP="004313A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841351360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21.05.2020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120" w:type="dxa"/>
            <w:vAlign w:val="center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ЛенОблСтрой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» 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313A5">
              <w:rPr>
                <w:rFonts w:ascii="Times New Roman" w:hAnsi="Times New Roman" w:cs="Times New Roman"/>
              </w:rPr>
              <w:t>7841467727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21.05.2020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A23A71"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t xml:space="preserve">«Галактика»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12644">
              <w:rPr>
                <w:rFonts w:ascii="Times New Roman" w:hAnsi="Times New Roman" w:cs="Times New Roman"/>
              </w:rPr>
              <w:t>8901024530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22.05.2020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Тареал</w:t>
            </w:r>
            <w:proofErr w:type="spellEnd"/>
            <w:r w:rsidRPr="00A23A7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12644">
              <w:rPr>
                <w:rFonts w:ascii="Times New Roman" w:hAnsi="Times New Roman" w:cs="Times New Roman"/>
              </w:rPr>
              <w:t>4703095349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28.05.2020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Тареал</w:t>
            </w:r>
            <w:proofErr w:type="spellEnd"/>
            <w:r w:rsidRPr="00A23A7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412644">
              <w:rPr>
                <w:rFonts w:ascii="Times New Roman" w:hAnsi="Times New Roman" w:cs="Times New Roman"/>
              </w:rPr>
              <w:t>(ИНН 4703095349)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28.05.2020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Тареал</w:t>
            </w:r>
            <w:proofErr w:type="spellEnd"/>
            <w:r w:rsidRPr="00A23A7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412644">
              <w:rPr>
                <w:rFonts w:ascii="Times New Roman" w:hAnsi="Times New Roman" w:cs="Times New Roman"/>
              </w:rPr>
              <w:t>(ИНН 4703095349)</w:t>
            </w:r>
          </w:p>
        </w:tc>
        <w:tc>
          <w:tcPr>
            <w:tcW w:w="1843" w:type="dxa"/>
            <w:vAlign w:val="center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A71">
              <w:rPr>
                <w:rFonts w:ascii="Times New Roman" w:hAnsi="Times New Roman" w:cs="Times New Roman"/>
                <w:color w:val="000000"/>
              </w:rPr>
              <w:t>28.05.2020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332829" w:rsidRPr="00A23A71" w:rsidRDefault="00332829" w:rsidP="0043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 7813427627)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Отделстрой</w:t>
            </w:r>
            <w:proofErr w:type="spellEnd"/>
            <w:r w:rsidRPr="00A23A7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412644">
              <w:rPr>
                <w:rFonts w:ascii="Times New Roman" w:hAnsi="Times New Roman" w:cs="Times New Roman"/>
              </w:rPr>
              <w:t>7825372500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120" w:type="dxa"/>
          </w:tcPr>
          <w:p w:rsidR="00332829" w:rsidRDefault="00332829" w:rsidP="0043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Стройлес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431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7813427627) 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КомфортСтрой</w:t>
            </w:r>
            <w:proofErr w:type="spellEnd"/>
            <w:r w:rsidRPr="00A23A71">
              <w:rPr>
                <w:rFonts w:ascii="Times New Roman" w:hAnsi="Times New Roman" w:cs="Times New Roman"/>
              </w:rPr>
              <w:t>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412644">
              <w:rPr>
                <w:rFonts w:ascii="Times New Roman" w:hAnsi="Times New Roman" w:cs="Times New Roman"/>
              </w:rPr>
              <w:t>7801619532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ООО «Линкор»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412644">
              <w:rPr>
                <w:rFonts w:ascii="Times New Roman" w:hAnsi="Times New Roman" w:cs="Times New Roman"/>
              </w:rPr>
              <w:t>7810836445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829" w:rsidRPr="001974C5" w:rsidTr="00BC3E8B">
        <w:tc>
          <w:tcPr>
            <w:tcW w:w="674" w:type="dxa"/>
          </w:tcPr>
          <w:p w:rsidR="00332829" w:rsidRPr="00A23A71" w:rsidRDefault="00332829" w:rsidP="0070329E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120" w:type="dxa"/>
          </w:tcPr>
          <w:p w:rsidR="00332829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23A71">
              <w:rPr>
                <w:rFonts w:ascii="Times New Roman" w:hAnsi="Times New Roman" w:cs="Times New Roman"/>
              </w:rPr>
              <w:t>Инвестторг</w:t>
            </w:r>
            <w:proofErr w:type="spellEnd"/>
            <w:r w:rsidRPr="00A23A71">
              <w:rPr>
                <w:rFonts w:ascii="Times New Roman" w:hAnsi="Times New Roman" w:cs="Times New Roman"/>
              </w:rPr>
              <w:t xml:space="preserve"> 6-1»</w:t>
            </w:r>
          </w:p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(ИНН </w:t>
            </w:r>
            <w:r w:rsidRPr="00412644">
              <w:rPr>
                <w:rFonts w:ascii="Times New Roman" w:hAnsi="Times New Roman" w:cs="Times New Roman"/>
              </w:rPr>
              <w:t>7816343855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332829" w:rsidRPr="00A23A71" w:rsidRDefault="00332829" w:rsidP="00A23A71">
            <w:pPr>
              <w:jc w:val="center"/>
              <w:rPr>
                <w:rFonts w:ascii="Times New Roman" w:hAnsi="Times New Roman" w:cs="Times New Roman"/>
              </w:rPr>
            </w:pPr>
            <w:r w:rsidRPr="00A23A71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2551" w:type="dxa"/>
          </w:tcPr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 w:rsidRPr="00332829">
              <w:rPr>
                <w:rFonts w:ascii="Times New Roman" w:hAnsi="Times New Roman" w:cs="Times New Roman"/>
              </w:rPr>
              <w:t>Невозможность проведения проверки в силу закона*</w:t>
            </w:r>
          </w:p>
        </w:tc>
        <w:tc>
          <w:tcPr>
            <w:tcW w:w="1667" w:type="dxa"/>
          </w:tcPr>
          <w:p w:rsidR="00332829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</w:p>
          <w:p w:rsidR="00332829" w:rsidRPr="00A23A71" w:rsidRDefault="00332829" w:rsidP="00DE7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D4FF5" w:rsidRPr="001974C5" w:rsidTr="00BC3E8B">
        <w:tc>
          <w:tcPr>
            <w:tcW w:w="674" w:type="dxa"/>
          </w:tcPr>
          <w:p w:rsidR="00CD4FF5" w:rsidRPr="00A23A71" w:rsidRDefault="00CD4FF5" w:rsidP="00703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120" w:type="dxa"/>
          </w:tcPr>
          <w:p w:rsidR="00CD4FF5" w:rsidRDefault="00CD4FF5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Петрострой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4FF5" w:rsidRPr="00A23A71" w:rsidRDefault="00CD4FF5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(ИНН </w:t>
            </w:r>
            <w:r w:rsidRPr="00CD4FF5">
              <w:rPr>
                <w:rFonts w:ascii="Times New Roman" w:hAnsi="Times New Roman" w:cs="Times New Roman"/>
              </w:rPr>
              <w:t>7839405032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CD4FF5" w:rsidRPr="00A23A71" w:rsidRDefault="00CD4FF5" w:rsidP="00A23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551" w:type="dxa"/>
          </w:tcPr>
          <w:p w:rsidR="00CD4FF5" w:rsidRPr="001974C5" w:rsidRDefault="00CD4FF5" w:rsidP="009332FB">
            <w:pPr>
              <w:jc w:val="center"/>
              <w:rPr>
                <w:rFonts w:ascii="Times New Roman" w:hAnsi="Times New Roman" w:cs="Times New Roman"/>
              </w:rPr>
            </w:pPr>
            <w:r w:rsidRPr="001974C5">
              <w:rPr>
                <w:rFonts w:ascii="Times New Roman" w:hAnsi="Times New Roman" w:cs="Times New Roman"/>
              </w:rPr>
              <w:t>Выявлены нарушения требований, установленных Федеральным законом от 30.12.2004 № 214-ФЗ.</w:t>
            </w:r>
          </w:p>
        </w:tc>
        <w:tc>
          <w:tcPr>
            <w:tcW w:w="1667" w:type="dxa"/>
          </w:tcPr>
          <w:p w:rsidR="00CD4FF5" w:rsidRPr="001974C5" w:rsidRDefault="00CD4FF5" w:rsidP="00CD4FF5">
            <w:pPr>
              <w:jc w:val="center"/>
              <w:rPr>
                <w:rFonts w:ascii="Times New Roman" w:hAnsi="Times New Roman" w:cs="Times New Roman"/>
              </w:rPr>
            </w:pPr>
            <w:r w:rsidRPr="00DA76A1">
              <w:rPr>
                <w:rFonts w:ascii="Times New Roman" w:hAnsi="Times New Roman" w:cs="Times New Roman"/>
              </w:rPr>
              <w:t>Выдано предписание об устранении выявленных нарушений</w:t>
            </w:r>
          </w:p>
        </w:tc>
      </w:tr>
    </w:tbl>
    <w:p w:rsidR="00C90741" w:rsidRDefault="00C90741" w:rsidP="00CD4FF5"/>
    <w:sectPr w:rsidR="00C90741" w:rsidSect="00ED495C">
      <w:endnotePr>
        <w:numFmt w:val="chicago"/>
      </w:endnotePr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4C" w:rsidRDefault="00E9614C" w:rsidP="00332829">
      <w:pPr>
        <w:spacing w:after="0" w:line="240" w:lineRule="auto"/>
      </w:pPr>
      <w:r>
        <w:separator/>
      </w:r>
    </w:p>
  </w:endnote>
  <w:endnote w:type="continuationSeparator" w:id="0">
    <w:p w:rsidR="00E9614C" w:rsidRDefault="00E9614C" w:rsidP="00332829">
      <w:pPr>
        <w:spacing w:after="0" w:line="240" w:lineRule="auto"/>
      </w:pPr>
      <w:r>
        <w:continuationSeparator/>
      </w:r>
    </w:p>
  </w:endnote>
  <w:endnote w:id="1">
    <w:p w:rsidR="00332829" w:rsidRPr="00332829" w:rsidRDefault="00332829" w:rsidP="00332829">
      <w:pPr>
        <w:pStyle w:val="a4"/>
        <w:jc w:val="both"/>
        <w:rPr>
          <w:rFonts w:ascii="Times New Roman" w:hAnsi="Times New Roman" w:cs="Times New Roman"/>
        </w:rPr>
      </w:pPr>
      <w:r w:rsidRPr="00332829">
        <w:rPr>
          <w:rStyle w:val="a6"/>
          <w:rFonts w:ascii="Times New Roman" w:hAnsi="Times New Roman" w:cs="Times New Roman"/>
        </w:rPr>
        <w:endnoteRef/>
      </w:r>
      <w:r w:rsidRPr="00332829">
        <w:rPr>
          <w:rFonts w:ascii="Times New Roman" w:hAnsi="Times New Roman" w:cs="Times New Roman"/>
        </w:rPr>
        <w:t xml:space="preserve"> </w:t>
      </w:r>
      <w:proofErr w:type="gramStart"/>
      <w:r w:rsidRPr="00332829">
        <w:rPr>
          <w:rFonts w:ascii="Times New Roman" w:hAnsi="Times New Roman" w:cs="Times New Roman"/>
        </w:rPr>
        <w:t>В соответствии с ч. 1.1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</w:t>
      </w:r>
      <w:r w:rsidR="00BC3E8B">
        <w:rPr>
          <w:rFonts w:ascii="Times New Roman" w:hAnsi="Times New Roman" w:cs="Times New Roman"/>
        </w:rPr>
        <w:t>чайных ситуаций»), Постановлением</w:t>
      </w:r>
      <w:r w:rsidRPr="00332829">
        <w:rPr>
          <w:rFonts w:ascii="Times New Roman" w:hAnsi="Times New Roman" w:cs="Times New Roman"/>
        </w:rPr>
        <w:t xml:space="preserve"> Правительства РФ от 03.04.2020 № 438 «Об особенностях осуществления</w:t>
      </w:r>
      <w:proofErr w:type="gramEnd"/>
      <w:r w:rsidRPr="00332829">
        <w:rPr>
          <w:rFonts w:ascii="Times New Roman" w:hAnsi="Times New Roman" w:cs="Times New Roman"/>
        </w:rPr>
        <w:t xml:space="preserve">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332829">
        <w:rPr>
          <w:rFonts w:ascii="Times New Roman" w:hAnsi="Times New Roman" w:cs="Times New Roman"/>
        </w:rPr>
        <w:t>контроля ежегодных планов проведения плановых проверок юридических лиц</w:t>
      </w:r>
      <w:proofErr w:type="gramEnd"/>
      <w:r w:rsidRPr="00332829">
        <w:rPr>
          <w:rFonts w:ascii="Times New Roman" w:hAnsi="Times New Roman" w:cs="Times New Roman"/>
        </w:rPr>
        <w:t xml:space="preserve"> и индивидуальных предпринимателей» в период с 01.04.2020 по 31.12.2020 проведение проверок запрещено.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4C" w:rsidRDefault="00E9614C" w:rsidP="00332829">
      <w:pPr>
        <w:spacing w:after="0" w:line="240" w:lineRule="auto"/>
      </w:pPr>
      <w:r>
        <w:separator/>
      </w:r>
    </w:p>
  </w:footnote>
  <w:footnote w:type="continuationSeparator" w:id="0">
    <w:p w:rsidR="00E9614C" w:rsidRDefault="00E9614C" w:rsidP="00332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80"/>
    <w:rsid w:val="00024279"/>
    <w:rsid w:val="00031210"/>
    <w:rsid w:val="000863A9"/>
    <w:rsid w:val="002C6A4F"/>
    <w:rsid w:val="00327CCD"/>
    <w:rsid w:val="00332829"/>
    <w:rsid w:val="00365A8B"/>
    <w:rsid w:val="00412644"/>
    <w:rsid w:val="004313A5"/>
    <w:rsid w:val="00515FD2"/>
    <w:rsid w:val="00591C1E"/>
    <w:rsid w:val="00614279"/>
    <w:rsid w:val="00641E80"/>
    <w:rsid w:val="006D7572"/>
    <w:rsid w:val="0070329E"/>
    <w:rsid w:val="00784314"/>
    <w:rsid w:val="00791CC3"/>
    <w:rsid w:val="008D5E65"/>
    <w:rsid w:val="008F3DB9"/>
    <w:rsid w:val="0092216A"/>
    <w:rsid w:val="009342BA"/>
    <w:rsid w:val="00941EBD"/>
    <w:rsid w:val="009D05CC"/>
    <w:rsid w:val="009D4873"/>
    <w:rsid w:val="00A05024"/>
    <w:rsid w:val="00A23A71"/>
    <w:rsid w:val="00AC4A59"/>
    <w:rsid w:val="00BC3E8B"/>
    <w:rsid w:val="00C01CCB"/>
    <w:rsid w:val="00C1412C"/>
    <w:rsid w:val="00C54577"/>
    <w:rsid w:val="00C60672"/>
    <w:rsid w:val="00C90741"/>
    <w:rsid w:val="00CB4895"/>
    <w:rsid w:val="00CD4FF5"/>
    <w:rsid w:val="00D134DF"/>
    <w:rsid w:val="00D56E08"/>
    <w:rsid w:val="00D725C6"/>
    <w:rsid w:val="00DC6076"/>
    <w:rsid w:val="00E8296F"/>
    <w:rsid w:val="00E9614C"/>
    <w:rsid w:val="00E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3282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3282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32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3282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3282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32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E90C-EBC8-4B66-BCBD-D4773F28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Медведев</dc:creator>
  <cp:lastModifiedBy>Алина Вадимовна Бакеева</cp:lastModifiedBy>
  <cp:revision>2</cp:revision>
  <dcterms:created xsi:type="dcterms:W3CDTF">2020-12-26T06:56:00Z</dcterms:created>
  <dcterms:modified xsi:type="dcterms:W3CDTF">2020-12-26T06:56:00Z</dcterms:modified>
</cp:coreProperties>
</file>